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25" w:type="dxa"/>
        <w:tblLook w:val="04A0"/>
      </w:tblPr>
      <w:tblGrid>
        <w:gridCol w:w="108"/>
        <w:gridCol w:w="7343"/>
        <w:gridCol w:w="632"/>
        <w:gridCol w:w="29"/>
        <w:gridCol w:w="495"/>
        <w:gridCol w:w="529"/>
        <w:gridCol w:w="182"/>
        <w:gridCol w:w="1088"/>
        <w:gridCol w:w="589"/>
        <w:gridCol w:w="476"/>
        <w:gridCol w:w="589"/>
        <w:gridCol w:w="112"/>
        <w:gridCol w:w="459"/>
        <w:gridCol w:w="865"/>
        <w:gridCol w:w="287"/>
        <w:gridCol w:w="1187"/>
        <w:gridCol w:w="1205"/>
        <w:gridCol w:w="50"/>
      </w:tblGrid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312"/>
        </w:trPr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312"/>
        </w:trPr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E84194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E8419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624"/>
        </w:trPr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70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194" w:rsidRPr="00E84194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E8419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</w:t>
            </w:r>
          </w:p>
          <w:p w:rsidR="00F0420D" w:rsidRPr="00E84194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E8419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>города Шиханы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312"/>
        </w:trPr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70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E84194" w:rsidRDefault="00F0420D" w:rsidP="00E8419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E8419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</w:t>
            </w:r>
            <w:r w:rsidR="00E84194" w:rsidRPr="00E8419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21.11.2024 г. </w:t>
            </w:r>
            <w:r w:rsidRPr="00E84194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№</w:t>
            </w:r>
            <w:r w:rsidR="00E84194" w:rsidRPr="00E84194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6-83-1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76"/>
        </w:trPr>
        <w:tc>
          <w:tcPr>
            <w:tcW w:w="1606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gramStart"/>
            <w:r w:rsidRPr="00F0420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г</w:t>
            </w:r>
            <w:proofErr w:type="gramEnd"/>
            <w:r w:rsidRPr="00F0420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. Шиханы на 2024 год и на плановый период 2025 и 2026 годов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312"/>
        </w:trPr>
        <w:tc>
          <w:tcPr>
            <w:tcW w:w="1606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312"/>
        </w:trPr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0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82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F0420D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F0420D">
              <w:rPr>
                <w:rFonts w:ascii="PT Astra Serif" w:eastAsia="Times New Roman" w:hAnsi="PT Astra Serif" w:cs="Arial CYR"/>
                <w:b/>
                <w:bCs/>
              </w:rPr>
              <w:t>Рз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proofErr w:type="gramStart"/>
            <w:r w:rsidRPr="00F0420D">
              <w:rPr>
                <w:rFonts w:ascii="PT Astra Serif" w:eastAsia="Times New Roman" w:hAnsi="PT Astra Serif" w:cs="Arial CYR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104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0420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F0420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F0420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F0420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20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F0420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0420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</w:t>
            </w:r>
            <w:proofErr w:type="gramStart"/>
            <w:r w:rsidRPr="00F0420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r w:rsidRPr="00F0420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F0420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20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ление</w:t>
            </w:r>
            <w:proofErr w:type="spellEnd"/>
            <w:r w:rsidRPr="00F0420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504,4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504,4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84 629,0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33 456,1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1 975,9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15 083,3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14 120,0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13 018,9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3 065,6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3 065,6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3 065,6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9 953,3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8 925,6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8 925,6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140,0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140,0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841,9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841,9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326,5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326,5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1114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405,9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60,8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60,8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963,3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496,6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440,8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440,8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25,9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25,9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1664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406,8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406,8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59,9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59,9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16 232,9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16 141,4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16 141,4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15 281,7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7 005,5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7 005,5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8 153,4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8 153,4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122,8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122,8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859,7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709,7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709,7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поселений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,м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униципальных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 городских округов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79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5 209,6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4 774,6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4 201,9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4 201,9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570,9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570,9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435,0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343,8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343,8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9 625,2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4 090,5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4 090,5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2 070,5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654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2 070,5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654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431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654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2 530,0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639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46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94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5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446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2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23 290,0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20 885,7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7 995,5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6 350,2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6 350,2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274,9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274,9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4 500,1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4 500,1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1 575,2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1 575,2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1 630,3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1 630,3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2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654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29,1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431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29,1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12 890,2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1 878,0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н(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( 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2 404,3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2 382,3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2 382,3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2 171,3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2 006,3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2 006,3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211,0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211,0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211,0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Проведение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5 568,2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2 089,7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2 089,7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2 089,7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2 089,7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675,6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675,6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675,6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культурно-досугового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типа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2 025,6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126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город Шиханы Саратовской области)"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город Шиханы Саратовской области)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2 844,2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2 844,2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2 844,2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2 844,2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2 844,2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1 483,3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1 470,9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1 470,9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1 470,9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9 466,1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9 459,1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4 867,4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4 807,4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4 807,4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29 179,8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7 462,0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7 462,0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4 321,0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3 929,6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2 721,9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2 721,9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1 111,7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1 111,7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391,4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391,4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391,4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3 075,9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825,2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825,2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Межевание и внесение сведений о границах 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5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20 892,6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1 612,8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1 612,8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1 612,8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817,9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817,9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817,9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"Техническое перевооружение котельной"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Проведение работ по восстановлению систем теплоснабжения населенных пунктов (за счет средств, выделяемых из резервного фонда Правительства Саратовской области)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19 219,8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19 219,8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19 219,8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446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 w:rsidRPr="00F0420D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125 688,9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106 812,0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42 521,9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42 521,9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42 521,9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21 861,9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21 861,9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21 861,9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21 861,9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19 910,0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847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50 987,2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50 987,2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50 987,2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39 907,6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35 246,6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35 246,6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35 246,6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302,9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302,9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302,9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1 206,0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486,5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486,5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486,5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719,5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719,5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719,5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Перевозка 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1 792,0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х(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1 456,6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1 176,6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1 176,6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1 176,6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9 641,6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образования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9 631,6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9 631,6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7 374,0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107,1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107,1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107,1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609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</w:t>
            </w: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832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832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5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386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79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386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570,0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570,0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3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3 091,3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3 091,3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1144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347,2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02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117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обнспечение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3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2 313,6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2 313,6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"Участие во </w:t>
            </w:r>
            <w:proofErr w:type="spell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Всероссийских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,о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бластных</w:t>
            </w:r>
            <w:proofErr w:type="spell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17 656,3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17 656,3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17 656,3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4 731,7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367,5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367,5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367,5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47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318,9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312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118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847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474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836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976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632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E84194">
        <w:trPr>
          <w:gridBefore w:val="1"/>
          <w:gridAfter w:val="1"/>
          <w:wBefore w:w="108" w:type="dxa"/>
          <w:wAfter w:w="50" w:type="dxa"/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250 494,9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  <w:tr w:rsidR="00E84194" w:rsidTr="00E84194">
        <w:trPr>
          <w:trHeight w:val="1298"/>
        </w:trPr>
        <w:tc>
          <w:tcPr>
            <w:tcW w:w="8083" w:type="dxa"/>
            <w:gridSpan w:val="3"/>
            <w:hideMark/>
          </w:tcPr>
          <w:p w:rsidR="00E84194" w:rsidRDefault="00E84194" w:rsidP="00F1614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</w:p>
          <w:p w:rsidR="00E84194" w:rsidRDefault="00E84194" w:rsidP="00F1614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  <w:r w:rsidR="00F1614D">
              <w:rPr>
                <w:rFonts w:ascii="PT Astra Serif" w:hAnsi="PT Astra Serif"/>
                <w:b/>
                <w:noProof/>
                <w:sz w:val="28"/>
                <w:szCs w:val="28"/>
              </w:rPr>
              <w:t>И.о. главы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муниципального</w:t>
            </w:r>
          </w:p>
          <w:p w:rsidR="00E84194" w:rsidRDefault="00E84194" w:rsidP="00F1614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E84194" w:rsidRDefault="00E84194" w:rsidP="00F1614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E84194" w:rsidRDefault="00E84194" w:rsidP="00F1614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            </w:t>
            </w:r>
            <w:r w:rsidR="00F1614D">
              <w:rPr>
                <w:rFonts w:ascii="PT Astra Serif" w:hAnsi="PT Astra Serif"/>
                <w:b/>
                <w:noProof/>
                <w:sz w:val="28"/>
                <w:szCs w:val="28"/>
              </w:rPr>
              <w:t>Д.А. Ларин</w:t>
            </w:r>
          </w:p>
        </w:tc>
        <w:tc>
          <w:tcPr>
            <w:tcW w:w="1235" w:type="dxa"/>
            <w:gridSpan w:val="4"/>
          </w:tcPr>
          <w:p w:rsidR="00E84194" w:rsidRDefault="00E84194" w:rsidP="00F1614D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6907" w:type="dxa"/>
            <w:gridSpan w:val="11"/>
          </w:tcPr>
          <w:p w:rsidR="00E84194" w:rsidRDefault="00E84194" w:rsidP="00F1614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</w:t>
            </w:r>
          </w:p>
          <w:p w:rsidR="00E84194" w:rsidRDefault="00E84194" w:rsidP="00F1614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Председатель Собрания </w:t>
            </w:r>
          </w:p>
          <w:p w:rsidR="00E84194" w:rsidRDefault="00E84194" w:rsidP="00F1614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депутатов города Шиханы</w:t>
            </w:r>
          </w:p>
          <w:p w:rsidR="00E84194" w:rsidRDefault="00E84194" w:rsidP="00F1614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84194" w:rsidRDefault="00E84194" w:rsidP="00F1614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Ю.А. Бирюков</w:t>
            </w:r>
          </w:p>
          <w:p w:rsidR="00E84194" w:rsidRDefault="00E84194" w:rsidP="00F1614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84194" w:rsidRDefault="00E84194" w:rsidP="00F1614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84194" w:rsidRDefault="00E84194" w:rsidP="00F1614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84194" w:rsidRDefault="00E84194" w:rsidP="00F1614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84194" w:rsidRDefault="00E84194" w:rsidP="00F1614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84194" w:rsidRDefault="00E84194" w:rsidP="00F1614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Default="00F8539B" w:rsidP="001F5F22"/>
    <w:sectPr w:rsidR="00F8539B" w:rsidSect="009A1EA2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C1D52"/>
    <w:rsid w:val="000E5AF3"/>
    <w:rsid w:val="00114D26"/>
    <w:rsid w:val="0013524E"/>
    <w:rsid w:val="001F5F22"/>
    <w:rsid w:val="002165EA"/>
    <w:rsid w:val="00217AB1"/>
    <w:rsid w:val="002463A7"/>
    <w:rsid w:val="00276753"/>
    <w:rsid w:val="00290901"/>
    <w:rsid w:val="00375850"/>
    <w:rsid w:val="00437B64"/>
    <w:rsid w:val="00450B45"/>
    <w:rsid w:val="00513FAC"/>
    <w:rsid w:val="005B4793"/>
    <w:rsid w:val="00613FA3"/>
    <w:rsid w:val="00630063"/>
    <w:rsid w:val="0066451A"/>
    <w:rsid w:val="00681AD9"/>
    <w:rsid w:val="007060A2"/>
    <w:rsid w:val="00755E23"/>
    <w:rsid w:val="007B170C"/>
    <w:rsid w:val="00823E03"/>
    <w:rsid w:val="008718EC"/>
    <w:rsid w:val="00887DEC"/>
    <w:rsid w:val="0090053F"/>
    <w:rsid w:val="0092127C"/>
    <w:rsid w:val="00924945"/>
    <w:rsid w:val="009655D3"/>
    <w:rsid w:val="00983E37"/>
    <w:rsid w:val="009A1EA2"/>
    <w:rsid w:val="009D7017"/>
    <w:rsid w:val="00A16E0F"/>
    <w:rsid w:val="00A7367D"/>
    <w:rsid w:val="00B809FF"/>
    <w:rsid w:val="00BC7ABB"/>
    <w:rsid w:val="00C1687A"/>
    <w:rsid w:val="00CA5671"/>
    <w:rsid w:val="00D058F1"/>
    <w:rsid w:val="00D3755F"/>
    <w:rsid w:val="00D90A00"/>
    <w:rsid w:val="00DE2079"/>
    <w:rsid w:val="00DE2ACB"/>
    <w:rsid w:val="00E054D3"/>
    <w:rsid w:val="00E84194"/>
    <w:rsid w:val="00E92F96"/>
    <w:rsid w:val="00EC0BB2"/>
    <w:rsid w:val="00F0420D"/>
    <w:rsid w:val="00F1614D"/>
    <w:rsid w:val="00F70985"/>
    <w:rsid w:val="00F768A2"/>
    <w:rsid w:val="00F8539B"/>
    <w:rsid w:val="00FC3654"/>
    <w:rsid w:val="00FC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12489</Words>
  <Characters>71190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2024-11-21T07:39:00Z</cp:lastPrinted>
  <dcterms:created xsi:type="dcterms:W3CDTF">2022-12-13T10:35:00Z</dcterms:created>
  <dcterms:modified xsi:type="dcterms:W3CDTF">2024-11-21T07:40:00Z</dcterms:modified>
</cp:coreProperties>
</file>