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337" w:rsidRDefault="00435337" w:rsidP="00016DF4"/>
    <w:tbl>
      <w:tblPr>
        <w:tblW w:w="11191" w:type="dxa"/>
        <w:tblInd w:w="108" w:type="dxa"/>
        <w:tblLook w:val="04A0"/>
      </w:tblPr>
      <w:tblGrid>
        <w:gridCol w:w="4976"/>
        <w:gridCol w:w="1088"/>
        <w:gridCol w:w="1026"/>
        <w:gridCol w:w="576"/>
        <w:gridCol w:w="1256"/>
        <w:gridCol w:w="1236"/>
        <w:gridCol w:w="1356"/>
      </w:tblGrid>
      <w:tr w:rsidR="00571717" w:rsidRPr="00571717" w:rsidTr="00571717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bookmarkStart w:id="0" w:name="RANGE!A1:H389"/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Проект</w:t>
            </w:r>
            <w:bookmarkEnd w:id="0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71717" w:rsidRPr="00571717" w:rsidTr="00571717">
        <w:trPr>
          <w:trHeight w:val="270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Приложение № 2</w:t>
            </w:r>
          </w:p>
        </w:tc>
      </w:tr>
      <w:tr w:rsidR="00571717" w:rsidRPr="00571717" w:rsidTr="00571717">
        <w:trPr>
          <w:trHeight w:val="720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к решению Собрания депутатов города Шиханы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от _________ г. № ________</w:t>
            </w:r>
          </w:p>
        </w:tc>
      </w:tr>
      <w:tr w:rsidR="00571717" w:rsidRPr="00571717" w:rsidTr="00571717">
        <w:trPr>
          <w:trHeight w:val="945"/>
        </w:trPr>
        <w:tc>
          <w:tcPr>
            <w:tcW w:w="111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Распределение бюджетных ассигнований по целевым статьям (муниципальным программам и </w:t>
            </w:r>
            <w:proofErr w:type="spellStart"/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направлениям деятельности), группам и подгруппам видов расходов классификации расходов бюджета г. Шиханы на 2023 год и на плановый период 2024 и 2025 годов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71717" w:rsidRPr="00571717" w:rsidRDefault="00571717" w:rsidP="0057171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тыс. рублей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2023год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2024год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</w:tr>
      <w:tr w:rsidR="00571717" w:rsidRPr="00571717" w:rsidTr="00571717">
        <w:trPr>
          <w:trHeight w:val="1020"/>
        </w:trPr>
        <w:tc>
          <w:tcPr>
            <w:tcW w:w="4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Програм</w:t>
            </w:r>
            <w:proofErr w:type="spellEnd"/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мная</w:t>
            </w:r>
            <w:proofErr w:type="spellEnd"/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статья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направ-ление</w:t>
            </w:r>
            <w:proofErr w:type="spellEnd"/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расходов</w:t>
            </w: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335 966,6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229 195,7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232 086,6</w:t>
            </w:r>
          </w:p>
        </w:tc>
      </w:tr>
      <w:tr w:rsidR="00571717" w:rsidRPr="00571717" w:rsidTr="00571717">
        <w:trPr>
          <w:trHeight w:val="9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45 639,8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41 202,8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41 996,3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43 277,7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38 777,6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39 473,9</w:t>
            </w:r>
          </w:p>
        </w:tc>
      </w:tr>
      <w:tr w:rsidR="00571717" w:rsidRPr="00571717" w:rsidTr="005717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3 765,3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3 800,4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3 951,7</w:t>
            </w:r>
          </w:p>
        </w:tc>
      </w:tr>
      <w:tr w:rsidR="00571717" w:rsidRPr="00571717" w:rsidTr="005717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3 598,5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3 800,4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3 951,7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3 598,5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3 800,4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3 951,7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Погашение просроченной кредиторской задолженности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166,8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166,8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166,8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39 512,4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34 977,2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35 522,2</w:t>
            </w:r>
          </w:p>
        </w:tc>
      </w:tr>
      <w:tr w:rsidR="00571717" w:rsidRPr="00571717" w:rsidTr="005717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28 153,7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27 387,3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27 932,3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13 784,7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12 409,7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12 409,7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14 369,0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14 977,6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15 522,6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Погашение просроченной кредиторской задолженности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1 642,9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1 642,9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1 642,9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9 240,8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9 240,8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658,7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673,1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683,7</w:t>
            </w:r>
          </w:p>
        </w:tc>
      </w:tr>
      <w:tr w:rsidR="00571717" w:rsidRPr="00571717" w:rsidTr="00571717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</w:tr>
      <w:tr w:rsidR="00571717" w:rsidRPr="00571717" w:rsidTr="005717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313,1</w:t>
            </w:r>
          </w:p>
        </w:tc>
      </w:tr>
      <w:tr w:rsidR="00571717" w:rsidRPr="00571717" w:rsidTr="005717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313,1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313,1</w:t>
            </w:r>
          </w:p>
        </w:tc>
      </w:tr>
      <w:tr w:rsidR="00571717" w:rsidRPr="00571717" w:rsidTr="005717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деятельности Государственной автоматизированной системы «Выборы»"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"Доплата к пенсии за муниципальный стаж"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Развитие муниципальной службы в администрации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571717" w:rsidRPr="00571717" w:rsidTr="005717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"развитие муниципальной службы в администрации муниципального образования города Шиханы"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Социальная поддержка граждан в </w:t>
            </w:r>
            <w:proofErr w:type="spellStart"/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proofErr w:type="spellEnd"/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1 969,9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2 005,1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2 041,8</w:t>
            </w:r>
          </w:p>
        </w:tc>
      </w:tr>
      <w:tr w:rsidR="00571717" w:rsidRPr="00571717" w:rsidTr="005717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 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571717" w:rsidRPr="00571717" w:rsidTr="005717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1 208,7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1 243,9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1 280,6</w:t>
            </w:r>
          </w:p>
        </w:tc>
      </w:tr>
      <w:tr w:rsidR="00571717" w:rsidRPr="00571717" w:rsidTr="005717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</w:tr>
      <w:tr w:rsidR="00571717" w:rsidRPr="00571717" w:rsidTr="005717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</w:tr>
      <w:tr w:rsidR="00571717" w:rsidRPr="00571717" w:rsidTr="005717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910,0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828,1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828,1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571717" w:rsidRPr="00571717" w:rsidTr="005717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Исполнение переданных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</w:tr>
      <w:tr w:rsidR="00571717" w:rsidRPr="00571717" w:rsidTr="005717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</w:tr>
      <w:tr w:rsidR="00571717" w:rsidRPr="00571717" w:rsidTr="005717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</w:tr>
      <w:tr w:rsidR="00571717" w:rsidRPr="00571717" w:rsidTr="005717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</w:tr>
      <w:tr w:rsidR="00571717" w:rsidRPr="00571717" w:rsidTr="005717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22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</w:tr>
      <w:tr w:rsidR="00571717" w:rsidRPr="00571717" w:rsidTr="005717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</w:tr>
      <w:tr w:rsidR="00571717" w:rsidRPr="00571717" w:rsidTr="00571717">
        <w:trPr>
          <w:trHeight w:val="10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муниципального образования города Шиханы от чрезвычайных ситуаций природного и техногенного характера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4 441,5</w:t>
            </w:r>
          </w:p>
        </w:tc>
      </w:tr>
      <w:tr w:rsidR="00571717" w:rsidRPr="00571717" w:rsidTr="00571717">
        <w:trPr>
          <w:trHeight w:val="10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"Профилактика терроризма и экстремизма в муниципальном образовании города Шиханы""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571717" w:rsidRPr="00571717" w:rsidTr="00571717">
        <w:trPr>
          <w:trHeight w:val="7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Ведомственная целевая программа "Профилактика терроризма и экстремизма в муниципальном образовании города Шиханы Саратовской области"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571717" w:rsidRPr="00571717" w:rsidTr="00571717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571717" w:rsidRPr="00571717" w:rsidTr="00571717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571717" w:rsidRPr="00571717" w:rsidTr="00571717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"Содержание и обеспечение деятельности МКУ "УПРАВЛЕНИЕ ПО ДЕЛАМ ГО И ЧС""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5 125,6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</w:tr>
      <w:tr w:rsidR="00571717" w:rsidRPr="00571717" w:rsidTr="00571717">
        <w:trPr>
          <w:trHeight w:val="8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Содержание и обеспечение деятельности МКУ «УПРАВЛЕНИЕ ПО ДЕЛАМ ГО И ЧС"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5 125,6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</w:tr>
      <w:tr w:rsidR="00571717" w:rsidRPr="00571717" w:rsidTr="005717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</w:tr>
      <w:tr w:rsidR="00571717" w:rsidRPr="00571717" w:rsidTr="00571717">
        <w:trPr>
          <w:trHeight w:val="4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</w:tr>
      <w:tr w:rsidR="00571717" w:rsidRPr="00571717" w:rsidTr="005717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727,8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</w:tr>
      <w:tr w:rsidR="00571717" w:rsidRPr="00571717" w:rsidTr="00571717">
        <w:trPr>
          <w:trHeight w:val="5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727,8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</w:tr>
      <w:tr w:rsidR="00571717" w:rsidRPr="00571717" w:rsidTr="00571717">
        <w:trPr>
          <w:trHeight w:val="4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571717" w:rsidRPr="00571717" w:rsidTr="00571717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571717" w:rsidRPr="00571717" w:rsidTr="00571717">
        <w:trPr>
          <w:trHeight w:val="11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Развитие экономики, поддержка предпринимательства  и управление муниципальным имуществом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3 283,5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1 404,6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1 404,6</w:t>
            </w:r>
          </w:p>
        </w:tc>
      </w:tr>
      <w:tr w:rsidR="00571717" w:rsidRPr="00571717" w:rsidTr="00571717">
        <w:trPr>
          <w:trHeight w:val="11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10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571717" w:rsidRPr="00571717" w:rsidTr="005717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571717" w:rsidRPr="00571717" w:rsidTr="005717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571717" w:rsidRPr="00571717" w:rsidTr="005717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571717" w:rsidRPr="00571717" w:rsidTr="005717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"Выполнение работ по технической инвентаризации (оформление технических планов и кадастровых паспортов объектов капитального строительства)"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Выполнение работ по технической инвентаризации (оформление технических планов и кадастровых паспортов объектов капитального строительства)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"Межевание и внесение сведений о границах г. Шиханы и территориальных зон, установленных правилами землепользования и застройки, в Единый государственный реестр недвижимости"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Межевание и внесение сведений о границах г. Шиханы и территориальных зон, установленных правилами землепользования и застройки, в Единый государственный реестр недвижимости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населения доступным жильем и   жилищно-коммунальными услугами, благоустройство территории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15 221,4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13 178,7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13 323,1</w:t>
            </w:r>
          </w:p>
        </w:tc>
      </w:tr>
      <w:tr w:rsidR="00571717" w:rsidRPr="00571717" w:rsidTr="005717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"Повышение безопасности дорожного движения в муниципальном образовании города Шиханы""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6 963,7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6 575,8</w:t>
            </w:r>
          </w:p>
        </w:tc>
      </w:tr>
      <w:tr w:rsidR="00571717" w:rsidRPr="00571717" w:rsidTr="005717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6 963,7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6 575,8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4 463,7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4 075,8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4 463,7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4 075,8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</w:tr>
      <w:tr w:rsidR="00571717" w:rsidRPr="00571717" w:rsidTr="005717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2 500,0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"Благоустройство территории муниципального образования города Шиханы"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Благоустройство территории муниципального образования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571717" w:rsidRPr="00571717" w:rsidTr="005717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функционирования МКУ «УГХ»"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2 364,1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2 100,4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функционирования МКУ «УГХ»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2 364,1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2 100,4</w:t>
            </w:r>
          </w:p>
        </w:tc>
      </w:tr>
      <w:tr w:rsidR="00571717" w:rsidRPr="00571717" w:rsidTr="005717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1 940,4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1 940,4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571717" w:rsidRPr="00571717" w:rsidTr="005717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конкурса "Мой дом, мой двор""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конкурса "Мой дом, мой двор"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"Проведение </w:t>
            </w:r>
            <w:proofErr w:type="spellStart"/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дератизационных</w:t>
            </w:r>
            <w:proofErr w:type="spellEnd"/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мероприятий"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Проведение </w:t>
            </w:r>
            <w:proofErr w:type="spellStart"/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дератизационных</w:t>
            </w:r>
            <w:proofErr w:type="spellEnd"/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571717" w:rsidRPr="00571717" w:rsidTr="005717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571717" w:rsidRPr="00571717" w:rsidTr="005717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 xml:space="preserve">Энергосбережение и повышение энергетической эффективности на территории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76000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571717" w:rsidRPr="00571717" w:rsidTr="005717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Энергосбережение и повышение энергетической эффективности на территории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"Замена светильников уличного освещения"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Замена светильников уличного освещения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571717" w:rsidRPr="00571717" w:rsidTr="005717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Развитие образования в муниципальном образовании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168 578,9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153 641,7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153 577,7</w:t>
            </w:r>
          </w:p>
        </w:tc>
      </w:tr>
      <w:tr w:rsidR="00571717" w:rsidRPr="00571717" w:rsidTr="00571717">
        <w:trPr>
          <w:trHeight w:val="9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38 627,9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31 157,0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31 131,7</w:t>
            </w:r>
          </w:p>
        </w:tc>
      </w:tr>
      <w:tr w:rsidR="00571717" w:rsidRPr="00571717" w:rsidTr="00571717">
        <w:trPr>
          <w:trHeight w:val="8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571717" w:rsidRPr="00571717" w:rsidTr="00571717">
        <w:trPr>
          <w:trHeight w:val="8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571717" w:rsidRPr="00571717" w:rsidTr="00571717">
        <w:trPr>
          <w:trHeight w:val="7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571717" w:rsidRPr="00571717" w:rsidTr="00571717">
        <w:trPr>
          <w:trHeight w:val="43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571717" w:rsidRPr="00571717" w:rsidTr="00571717">
        <w:trPr>
          <w:trHeight w:val="3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16 492,9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12 918,0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12 892,7</w:t>
            </w:r>
          </w:p>
        </w:tc>
      </w:tr>
      <w:tr w:rsidR="00571717" w:rsidRPr="00571717" w:rsidTr="00571717">
        <w:trPr>
          <w:trHeight w:val="7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12 603,3</w:t>
            </w:r>
          </w:p>
        </w:tc>
      </w:tr>
      <w:tr w:rsidR="00571717" w:rsidRPr="00571717" w:rsidTr="00571717">
        <w:trPr>
          <w:trHeight w:val="6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12 603,3</w:t>
            </w:r>
          </w:p>
        </w:tc>
      </w:tr>
      <w:tr w:rsidR="00571717" w:rsidRPr="00571717" w:rsidTr="00571717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12 603,3</w:t>
            </w:r>
          </w:p>
        </w:tc>
      </w:tr>
      <w:tr w:rsidR="00571717" w:rsidRPr="00571717" w:rsidTr="00571717">
        <w:trPr>
          <w:trHeight w:val="10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</w:tr>
      <w:tr w:rsidR="00571717" w:rsidRPr="00571717" w:rsidTr="00571717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</w:tr>
      <w:tr w:rsidR="00571717" w:rsidRPr="00571717" w:rsidTr="00571717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</w:tr>
      <w:tr w:rsidR="00571717" w:rsidRPr="00571717" w:rsidTr="00571717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питания детей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6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7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дошкольного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360,6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13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</w:t>
            </w:r>
            <w:proofErr w:type="spellStart"/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образовантельных</w:t>
            </w:r>
            <w:proofErr w:type="spellEnd"/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2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7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15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1 430,0</w:t>
            </w:r>
          </w:p>
        </w:tc>
      </w:tr>
      <w:tr w:rsidR="00571717" w:rsidRPr="00571717" w:rsidTr="00571717">
        <w:trPr>
          <w:trHeight w:val="19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571717" w:rsidRPr="00571717" w:rsidTr="005717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571717" w:rsidRPr="00571717" w:rsidTr="00571717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571717" w:rsidRPr="00571717" w:rsidTr="00571717">
        <w:trPr>
          <w:trHeight w:val="11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571717" w:rsidRPr="00571717" w:rsidTr="00571717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571717" w:rsidRPr="00571717" w:rsidTr="00571717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571717" w:rsidRPr="00571717" w:rsidTr="00571717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118 789,5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113 653,1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113 614,4</w:t>
            </w:r>
          </w:p>
        </w:tc>
      </w:tr>
      <w:tr w:rsidR="00571717" w:rsidRPr="00571717" w:rsidTr="005717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35 104,3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34 394,9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34 394,9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4 694,6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4 694,6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4 694,6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</w:tr>
      <w:tr w:rsidR="00571717" w:rsidRPr="00571717" w:rsidTr="005717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питания обучающихся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1 464,9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1 464,9</w:t>
            </w:r>
          </w:p>
        </w:tc>
      </w:tr>
      <w:tr w:rsidR="00571717" w:rsidRPr="00571717" w:rsidTr="005717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</w:tr>
      <w:tr w:rsidR="00571717" w:rsidRPr="00571717" w:rsidTr="00571717">
        <w:trPr>
          <w:trHeight w:val="17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 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</w:tr>
      <w:tr w:rsidR="00571717" w:rsidRPr="00571717" w:rsidTr="00571717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571717" w:rsidRPr="00571717" w:rsidTr="00571717">
        <w:trPr>
          <w:trHeight w:val="30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</w:tr>
      <w:tr w:rsidR="00571717" w:rsidRPr="00571717" w:rsidTr="005717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571717" w:rsidRPr="00571717" w:rsidTr="005717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2 525,3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Основное мероприятие "Перевозка обучающихся при подготовке и проведении ГИА"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Перевозка обучающихся при подготовке и проведении ГИА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общего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</w:t>
            </w:r>
            <w:proofErr w:type="spellStart"/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образовантельных</w:t>
            </w:r>
            <w:proofErr w:type="spellEnd"/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Укрепление материально-технической базы общеобразовательных учреждений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общеобразовательной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571717" w:rsidRPr="00571717" w:rsidTr="005717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571717" w:rsidRPr="00571717" w:rsidTr="005717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571717" w:rsidRPr="00571717" w:rsidTr="005717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571717" w:rsidRPr="00571717" w:rsidTr="00571717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"Обеспечение условий для функционирования центров образования </w:t>
            </w:r>
            <w:proofErr w:type="spellStart"/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естественно-научной</w:t>
            </w:r>
            <w:proofErr w:type="spellEnd"/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и технологической направленности в общеобразовательных организациях(в рамках достижения соответствующих результатов федерального проекта)"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1 831,5</w:t>
            </w:r>
          </w:p>
        </w:tc>
      </w:tr>
      <w:tr w:rsidR="00571717" w:rsidRPr="00571717" w:rsidTr="005717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Обеспечение условий для  функционирования центров образования </w:t>
            </w:r>
            <w:proofErr w:type="spellStart"/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естественно-научной</w:t>
            </w:r>
            <w:proofErr w:type="spellEnd"/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и технологической направленности в общеобразовательных организациях (за исключением расходов на оплату труда с начислениями)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571717" w:rsidRPr="00571717" w:rsidTr="005717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 xml:space="preserve">Обеспечение условий для  функционирования центров образования </w:t>
            </w:r>
            <w:proofErr w:type="spellStart"/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естественно-научной</w:t>
            </w:r>
            <w:proofErr w:type="spellEnd"/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и технологической направленности в общеобразовательных организациях (в части расходов на оплату труда с начислениями)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</w:tr>
      <w:tr w:rsidR="00571717" w:rsidRPr="00571717" w:rsidTr="005717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71 784,4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70 763,9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70 763,9</w:t>
            </w:r>
          </w:p>
        </w:tc>
      </w:tr>
      <w:tr w:rsidR="00571717" w:rsidRPr="00571717" w:rsidTr="005717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71 784,4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70 763,9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70 763,9</w:t>
            </w:r>
          </w:p>
        </w:tc>
      </w:tr>
      <w:tr w:rsidR="00571717" w:rsidRPr="00571717" w:rsidTr="005717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71 784,4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70 763,9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70 763,9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71 784,4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70 763,9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70 763,9</w:t>
            </w:r>
          </w:p>
        </w:tc>
      </w:tr>
      <w:tr w:rsidR="00571717" w:rsidRPr="00571717" w:rsidTr="00571717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дополнительного образования в муниципальном образовании города Шиханы»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8 893,7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6 671,8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6 671,8</w:t>
            </w:r>
          </w:p>
        </w:tc>
      </w:tr>
      <w:tr w:rsidR="00571717" w:rsidRPr="00571717" w:rsidTr="005717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"Реализация дополнительных </w:t>
            </w:r>
            <w:proofErr w:type="spellStart"/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предпрофессиональных</w:t>
            </w:r>
            <w:proofErr w:type="spellEnd"/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программ"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571717" w:rsidRPr="00571717" w:rsidTr="005717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Реализация дополнительных </w:t>
            </w:r>
            <w:proofErr w:type="spellStart"/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предпрофессиональных</w:t>
            </w:r>
            <w:proofErr w:type="spellEnd"/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программ спортивной направленности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571717" w:rsidRPr="00571717" w:rsidTr="005717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</w:t>
            </w:r>
            <w:proofErr w:type="spellStart"/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образовантельных</w:t>
            </w:r>
            <w:proofErr w:type="spellEnd"/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 за счет средств местного бюджета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571717" w:rsidRPr="00571717" w:rsidTr="005717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"Функционирование МКУ «Управление образования, культуры и спорта»"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2 067,8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Функционирование МКУ «Управление образования, культуры и спорта»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2 067,8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</w:tr>
      <w:tr w:rsidR="00571717" w:rsidRPr="00571717" w:rsidTr="005717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1 983,0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1 983,0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571717" w:rsidRPr="00571717" w:rsidTr="005717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"Участие в областных олимпиадах, соревнованиях и конкурсах в сфере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Участие в областных олимпиадах, соревнованиях и конкурсах в сфере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571717" w:rsidRPr="00571717" w:rsidTr="00571717">
        <w:trPr>
          <w:trHeight w:val="4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571717" w:rsidRPr="00571717" w:rsidTr="00571717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Городские мероприятия в сфере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571717" w:rsidRPr="00571717" w:rsidTr="00571717">
        <w:trPr>
          <w:trHeight w:val="5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571717" w:rsidRPr="00571717" w:rsidTr="00571717">
        <w:trPr>
          <w:trHeight w:val="5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18 291,4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9 739,1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9 739,1</w:t>
            </w:r>
          </w:p>
        </w:tc>
      </w:tr>
      <w:tr w:rsidR="00571717" w:rsidRPr="00571717" w:rsidTr="005717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"Библиотечное обслуживание населения, комплектование и обеспечение сохранности библиотечных фондов"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571717" w:rsidRPr="00571717" w:rsidTr="005717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"Функционирование МКУ "Редакция газеты </w:t>
            </w:r>
            <w:proofErr w:type="spellStart"/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Шиханские</w:t>
            </w:r>
            <w:proofErr w:type="spellEnd"/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новости""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1 586,4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1 523,6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Функционирование МКУ "Редакция газеты </w:t>
            </w:r>
            <w:proofErr w:type="spellStart"/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Шиханские</w:t>
            </w:r>
            <w:proofErr w:type="spellEnd"/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новости"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1 338,7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1 275,9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1 275,9</w:t>
            </w:r>
          </w:p>
        </w:tc>
      </w:tr>
      <w:tr w:rsidR="00571717" w:rsidRPr="00571717" w:rsidTr="00571717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8 520,3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8 520,3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8 520,3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8 520,3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2 893,7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2 693,7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2 693,7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городских культурно-массовых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городских культурно-массовых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</w:tr>
      <w:tr w:rsidR="00571717" w:rsidRPr="00571717" w:rsidTr="005717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</w:tr>
      <w:tr w:rsidR="00571717" w:rsidRPr="00571717" w:rsidTr="005717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4 269,2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4 226,5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4 226,5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4 226,5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560,0</w:t>
            </w:r>
          </w:p>
        </w:tc>
      </w:tr>
      <w:tr w:rsidR="00571717" w:rsidRPr="00571717" w:rsidTr="005717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"Организация отдыха, оздоровления и занятости детей в муниципальном образовании города Шиханы""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571717" w:rsidRPr="00571717" w:rsidTr="005717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Ведомственная целевая программа "Организация отдыха, оздоровления и занятости детей в муниципальном образовании города Шиханы"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571717" w:rsidRPr="00571717" w:rsidTr="00571717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571717" w:rsidRPr="00571717" w:rsidTr="005717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городских физкультурно-массовых спортивных мероприятий, участия в областных физкультурно-массовых спортивных мероприятиях"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571717" w:rsidRPr="00571717" w:rsidTr="005717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городских физкультурно-массовых спортивных мероприятий, участия в областных физкультурно-массовых спортивных мероприятиях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571717" w:rsidRPr="00571717" w:rsidTr="005717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"Содержание хоккейной коробки и катка"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Содержание хоккейной коробки и катка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571717" w:rsidRPr="00571717" w:rsidTr="005717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Формирование комфортной городской среды на территории муниципального образования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7Г000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76 376,3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"Всероссийский конкурс проектов создание комфортной городской среды среди малых городов"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Всероссийский конкурс проектов создание комфортной городской среды среди малых городов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"Подготовка и проведение экспертизы проектной сметной документации"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"Реализация проектов развития муниципальных образований области, основанных на местных инициативах"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Реализация инициативных проектов за счет средств местного бюджета, за исключением инициативных платежей( Благоустройство общественной территории в районе д.№1 по ул. Молодежная)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"Строительный контроль по благоустройству дворовых и общественных территорий"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Строительный контроль по благоустройству дворовых и общественных территорий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"Поддержка  муниципальных программ формирования современной городской среды"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 муниципальных программ формирования современной городской среды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66 000,0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66 000,0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37,6</w:t>
            </w:r>
          </w:p>
        </w:tc>
      </w:tr>
      <w:tr w:rsidR="00571717" w:rsidRPr="00571717" w:rsidTr="00571717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571717" w:rsidRPr="00571717" w:rsidTr="00571717">
        <w:trPr>
          <w:trHeight w:val="12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Средства резервных фондов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Резервный фонд администрации муниципального образования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571717" w:rsidRPr="00571717" w:rsidTr="00571717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571717" w:rsidRPr="00571717" w:rsidTr="00571717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2 462,7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17" w:rsidRPr="00571717" w:rsidRDefault="00571717" w:rsidP="005717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17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4 828,0</w:t>
            </w:r>
          </w:p>
        </w:tc>
      </w:tr>
    </w:tbl>
    <w:p w:rsidR="00D03E50" w:rsidRDefault="00D03E50" w:rsidP="00DC1005"/>
    <w:sectPr w:rsidR="00D03E50" w:rsidSect="00843848">
      <w:pgSz w:w="11906" w:h="16838"/>
      <w:pgMar w:top="284" w:right="991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85486"/>
    <w:rsid w:val="00016DF4"/>
    <w:rsid w:val="0003272A"/>
    <w:rsid w:val="00046CBA"/>
    <w:rsid w:val="00055EE7"/>
    <w:rsid w:val="00076C65"/>
    <w:rsid w:val="000A19AF"/>
    <w:rsid w:val="000E3D77"/>
    <w:rsid w:val="00107292"/>
    <w:rsid w:val="00122B55"/>
    <w:rsid w:val="001252A6"/>
    <w:rsid w:val="001604BE"/>
    <w:rsid w:val="00174785"/>
    <w:rsid w:val="0019780B"/>
    <w:rsid w:val="001B7FA2"/>
    <w:rsid w:val="002010BA"/>
    <w:rsid w:val="00210DE5"/>
    <w:rsid w:val="00270B6A"/>
    <w:rsid w:val="00274BB3"/>
    <w:rsid w:val="00285060"/>
    <w:rsid w:val="00285486"/>
    <w:rsid w:val="002B3626"/>
    <w:rsid w:val="002B4E3E"/>
    <w:rsid w:val="002C5405"/>
    <w:rsid w:val="00315ABA"/>
    <w:rsid w:val="00323D12"/>
    <w:rsid w:val="00362DF5"/>
    <w:rsid w:val="003A2D66"/>
    <w:rsid w:val="003D48C9"/>
    <w:rsid w:val="00435337"/>
    <w:rsid w:val="0044343F"/>
    <w:rsid w:val="004845F3"/>
    <w:rsid w:val="00494FFA"/>
    <w:rsid w:val="00496712"/>
    <w:rsid w:val="004A1813"/>
    <w:rsid w:val="004C49E2"/>
    <w:rsid w:val="004D12BC"/>
    <w:rsid w:val="004D75D1"/>
    <w:rsid w:val="00512AF0"/>
    <w:rsid w:val="00531405"/>
    <w:rsid w:val="00533EA8"/>
    <w:rsid w:val="00542198"/>
    <w:rsid w:val="00570C7A"/>
    <w:rsid w:val="00571717"/>
    <w:rsid w:val="00581EDE"/>
    <w:rsid w:val="0058366B"/>
    <w:rsid w:val="00590FDE"/>
    <w:rsid w:val="005E1447"/>
    <w:rsid w:val="00642B4F"/>
    <w:rsid w:val="00643550"/>
    <w:rsid w:val="006558F5"/>
    <w:rsid w:val="006A03E4"/>
    <w:rsid w:val="006B324F"/>
    <w:rsid w:val="006B38DB"/>
    <w:rsid w:val="006D6C54"/>
    <w:rsid w:val="00701086"/>
    <w:rsid w:val="007324BC"/>
    <w:rsid w:val="007355F1"/>
    <w:rsid w:val="007676E8"/>
    <w:rsid w:val="007750FE"/>
    <w:rsid w:val="007C0DA1"/>
    <w:rsid w:val="007D29E4"/>
    <w:rsid w:val="0081702B"/>
    <w:rsid w:val="00837E02"/>
    <w:rsid w:val="00843848"/>
    <w:rsid w:val="00852BDB"/>
    <w:rsid w:val="008654A3"/>
    <w:rsid w:val="00885D9B"/>
    <w:rsid w:val="008B5E11"/>
    <w:rsid w:val="008C3F02"/>
    <w:rsid w:val="008F683A"/>
    <w:rsid w:val="00924DC9"/>
    <w:rsid w:val="009A2C2D"/>
    <w:rsid w:val="009A2D09"/>
    <w:rsid w:val="009B64D8"/>
    <w:rsid w:val="009F1DF6"/>
    <w:rsid w:val="00A823C6"/>
    <w:rsid w:val="00AC6D06"/>
    <w:rsid w:val="00B551D8"/>
    <w:rsid w:val="00B85A0E"/>
    <w:rsid w:val="00BD2452"/>
    <w:rsid w:val="00BE5B40"/>
    <w:rsid w:val="00C14D8A"/>
    <w:rsid w:val="00CA1602"/>
    <w:rsid w:val="00CA18BC"/>
    <w:rsid w:val="00D03E50"/>
    <w:rsid w:val="00D15D85"/>
    <w:rsid w:val="00D24C52"/>
    <w:rsid w:val="00D379ED"/>
    <w:rsid w:val="00D95B03"/>
    <w:rsid w:val="00DC1005"/>
    <w:rsid w:val="00E04BBF"/>
    <w:rsid w:val="00E0566D"/>
    <w:rsid w:val="00E07F8C"/>
    <w:rsid w:val="00E10E6F"/>
    <w:rsid w:val="00E21A19"/>
    <w:rsid w:val="00E80D26"/>
    <w:rsid w:val="00E94449"/>
    <w:rsid w:val="00EB3C18"/>
    <w:rsid w:val="00EF3452"/>
    <w:rsid w:val="00F14A8B"/>
    <w:rsid w:val="00F252A0"/>
    <w:rsid w:val="00FA75C9"/>
    <w:rsid w:val="00FB2579"/>
    <w:rsid w:val="00FB7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548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5486"/>
    <w:rPr>
      <w:color w:val="800080"/>
      <w:u w:val="single"/>
    </w:rPr>
  </w:style>
  <w:style w:type="paragraph" w:customStyle="1" w:styleId="font5">
    <w:name w:val="font5"/>
    <w:basedOn w:val="a"/>
    <w:rsid w:val="0028548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285486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28548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2854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28548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28548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046C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046C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046CB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046CB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046CB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315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590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590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B551D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B551D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571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571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17</Pages>
  <Words>7460</Words>
  <Characters>42525</Characters>
  <Application>Microsoft Office Word</Application>
  <DocSecurity>0</DocSecurity>
  <Lines>354</Lines>
  <Paragraphs>99</Paragraphs>
  <ScaleCrop>false</ScaleCrop>
  <Company/>
  <LinksUpToDate>false</LinksUpToDate>
  <CharactersWithSpaces>49886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13</cp:revision>
  <cp:lastPrinted>2021-11-12T11:30:00Z</cp:lastPrinted>
  <dcterms:created xsi:type="dcterms:W3CDTF">2022-10-12T06:58:00Z</dcterms:created>
  <dcterms:modified xsi:type="dcterms:W3CDTF">2023-01-28T16:21:00Z</dcterms:modified>
</cp:coreProperties>
</file>